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DB9" w:rsidRDefault="00AB2367">
      <w:r>
        <w:rPr>
          <w:noProof/>
          <w:lang w:eastAsia="es-CL"/>
        </w:rPr>
        <w:drawing>
          <wp:inline distT="0" distB="0" distL="0" distR="0">
            <wp:extent cx="4257675" cy="31337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899" t="12711" r="35560" b="1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367" w:rsidRDefault="00AB2367"/>
    <w:p w:rsidR="00AB2367" w:rsidRDefault="00AB2367"/>
    <w:p w:rsidR="00AB2367" w:rsidRDefault="00AB2367"/>
    <w:p w:rsidR="006A4825" w:rsidRDefault="006A4825"/>
    <w:p w:rsidR="006A4825" w:rsidRDefault="006A4825"/>
    <w:p w:rsidR="006A4825" w:rsidRDefault="006A4825"/>
    <w:p w:rsidR="006A4825" w:rsidRDefault="006A4825">
      <w:r>
        <w:rPr>
          <w:noProof/>
          <w:lang w:eastAsia="es-CL"/>
        </w:rPr>
        <w:drawing>
          <wp:inline distT="0" distB="0" distL="0" distR="0">
            <wp:extent cx="4371975" cy="3505200"/>
            <wp:effectExtent l="19050" t="0" r="9525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56" t="3625" r="31939" b="1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25" w:rsidRDefault="006A4825"/>
    <w:p w:rsidR="006A4825" w:rsidRDefault="006A4825"/>
    <w:p w:rsidR="006A4825" w:rsidRDefault="006A4825"/>
    <w:p w:rsidR="006A4825" w:rsidRDefault="006A4825"/>
    <w:p w:rsidR="006A4825" w:rsidRDefault="006A4825"/>
    <w:p w:rsidR="006A4825" w:rsidRDefault="006A4825"/>
    <w:p w:rsidR="006A4825" w:rsidRDefault="006A4825"/>
    <w:sectPr w:rsidR="006A4825" w:rsidSect="00E64D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2367"/>
    <w:rsid w:val="00152045"/>
    <w:rsid w:val="00356CF6"/>
    <w:rsid w:val="00565B1F"/>
    <w:rsid w:val="00651E60"/>
    <w:rsid w:val="006A4825"/>
    <w:rsid w:val="008A78CF"/>
    <w:rsid w:val="008D1556"/>
    <w:rsid w:val="00941DA4"/>
    <w:rsid w:val="00970653"/>
    <w:rsid w:val="009B1447"/>
    <w:rsid w:val="00A0467D"/>
    <w:rsid w:val="00AB2367"/>
    <w:rsid w:val="00BE30D1"/>
    <w:rsid w:val="00E2652E"/>
    <w:rsid w:val="00E64DB9"/>
    <w:rsid w:val="00F1369E"/>
    <w:rsid w:val="00FA6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045"/>
  </w:style>
  <w:style w:type="paragraph" w:styleId="Ttulo1">
    <w:name w:val="heading 1"/>
    <w:basedOn w:val="Normal"/>
    <w:next w:val="Normal"/>
    <w:link w:val="Ttulo1Car"/>
    <w:uiPriority w:val="9"/>
    <w:qFormat/>
    <w:rsid w:val="00152045"/>
    <w:pPr>
      <w:keepNext/>
      <w:keepLines/>
      <w:spacing w:before="480"/>
      <w:outlineLvl w:val="0"/>
    </w:pPr>
    <w:rPr>
      <w:rFonts w:eastAsiaTheme="majorEastAsia" w:cstheme="majorBidi"/>
      <w:bCs/>
      <w:i/>
      <w:color w:val="000000" w:themeColor="tex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52045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52045"/>
    <w:rPr>
      <w:rFonts w:eastAsiaTheme="majorEastAsia" w:cstheme="majorBidi"/>
      <w:bCs/>
      <w:i/>
      <w:color w:val="000000" w:themeColor="tex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52045"/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1520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520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link w:val="SinespaciadoCar"/>
    <w:uiPriority w:val="1"/>
    <w:qFormat/>
    <w:rsid w:val="00152045"/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2045"/>
    <w:rPr>
      <w:lang w:val="es-ES" w:eastAsia="en-US"/>
    </w:rPr>
  </w:style>
  <w:style w:type="paragraph" w:styleId="Prrafodelista">
    <w:name w:val="List Paragraph"/>
    <w:basedOn w:val="Normal"/>
    <w:uiPriority w:val="34"/>
    <w:qFormat/>
    <w:rsid w:val="0015204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23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2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Nadia y Reta</dc:creator>
  <cp:lastModifiedBy>Nadia y Reta</cp:lastModifiedBy>
  <cp:revision>9</cp:revision>
  <dcterms:created xsi:type="dcterms:W3CDTF">2018-03-26T20:38:00Z</dcterms:created>
  <dcterms:modified xsi:type="dcterms:W3CDTF">2018-04-02T22:56:00Z</dcterms:modified>
</cp:coreProperties>
</file>